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BAF22" w14:textId="77777777" w:rsidR="00AB4936" w:rsidRPr="00AB4936" w:rsidRDefault="00AB4936" w:rsidP="00AB4936">
      <w:r w:rsidRPr="00AB4936">
        <w:t xml:space="preserve">Durch explodierte Lachgas-Kartusche gebrochener </w:t>
      </w:r>
      <w:proofErr w:type="spellStart"/>
      <w:r w:rsidRPr="00AB4936">
        <w:t>Roststab</w:t>
      </w:r>
      <w:proofErr w:type="spellEnd"/>
      <w:r w:rsidRPr="00AB4936">
        <w:t xml:space="preserve"> aus dem RZR Herten. Und </w:t>
      </w:r>
      <w:proofErr w:type="spellStart"/>
      <w:r w:rsidRPr="00AB4936">
        <w:t>Credits</w:t>
      </w:r>
      <w:proofErr w:type="spellEnd"/>
      <w:r w:rsidRPr="00AB4936">
        <w:t>: (c) AGR Abfallentsorgungs-Gesellschaft Ruhrgebiet mbH</w:t>
      </w:r>
    </w:p>
    <w:p w14:paraId="08B12D28" w14:textId="77777777" w:rsidR="00F765C9" w:rsidRDefault="00F765C9"/>
    <w:sectPr w:rsidR="00F765C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D55"/>
    <w:rsid w:val="001D6D55"/>
    <w:rsid w:val="0022664E"/>
    <w:rsid w:val="00287370"/>
    <w:rsid w:val="00AB4936"/>
    <w:rsid w:val="00F7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B7F86"/>
  <w15:chartTrackingRefBased/>
  <w15:docId w15:val="{C9DD254F-40D3-46D2-9544-8B192605F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D6D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D6D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D6D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6D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D6D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D6D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D6D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D6D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D6D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D6D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D6D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D6D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6D5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D6D5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D6D5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D6D5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D6D5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D6D5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D6D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D6D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D6D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D6D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D6D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D6D5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D6D5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D6D5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D6D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D6D5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D6D5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4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6AB706E6EC8F940B3C65BBD951DA2C2" ma:contentTypeVersion="15" ma:contentTypeDescription="Ein neues Dokument erstellen." ma:contentTypeScope="" ma:versionID="0a418ae96a1292fa8c1ae15bbca18bce">
  <xsd:schema xmlns:xsd="http://www.w3.org/2001/XMLSchema" xmlns:xs="http://www.w3.org/2001/XMLSchema" xmlns:p="http://schemas.microsoft.com/office/2006/metadata/properties" xmlns:ns2="1c54339b-7076-4fc1-addd-49c7a5f740b9" xmlns:ns3="6301a7b7-c6e3-42ec-9cab-1c481372abb2" targetNamespace="http://schemas.microsoft.com/office/2006/metadata/properties" ma:root="true" ma:fieldsID="cfb757836b8327e0290af916af124f33" ns2:_="" ns3:_="">
    <xsd:import namespace="1c54339b-7076-4fc1-addd-49c7a5f740b9"/>
    <xsd:import namespace="6301a7b7-c6e3-42ec-9cab-1c481372ab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4339b-7076-4fc1-addd-49c7a5f740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6" nillable="true" ma:displayName="Taxonomy Catch All Column" ma:hidden="true" ma:list="{7bace07e-9521-4490-b745-1816015d8789}" ma:internalName="TaxCatchAll" ma:showField="CatchAllData" ma:web="1c54339b-7076-4fc1-addd-49c7a5f740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1a7b7-c6e3-42ec-9cab-1c481372ab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9e0e3c6f-83ab-4d78-a871-e4bf835b6d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c54339b-7076-4fc1-addd-49c7a5f740b9">S3VQATF42TXK-232149723-69578</_dlc_DocId>
    <_dlc_DocIdUrl xmlns="1c54339b-7076-4fc1-addd-49c7a5f740b9">
      <Url>https://itadduesseldorf.sharepoint.com/sites/ITAD/_layouts/15/DocIdRedir.aspx?ID=S3VQATF42TXK-232149723-69578</Url>
      <Description>S3VQATF42TXK-232149723-69578</Description>
    </_dlc_DocIdUrl>
    <TaxCatchAll xmlns="1c54339b-7076-4fc1-addd-49c7a5f740b9" xsi:nil="true"/>
    <lcf76f155ced4ddcb4097134ff3c332f xmlns="6301a7b7-c6e3-42ec-9cab-1c481372abb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91314B-B9BB-40A9-921E-0EB147E80F0B}"/>
</file>

<file path=customXml/itemProps2.xml><?xml version="1.0" encoding="utf-8"?>
<ds:datastoreItem xmlns:ds="http://schemas.openxmlformats.org/officeDocument/2006/customXml" ds:itemID="{00FE8D53-CAC9-4CF3-BDAC-AEC4012DD23C}"/>
</file>

<file path=customXml/itemProps3.xml><?xml version="1.0" encoding="utf-8"?>
<ds:datastoreItem xmlns:ds="http://schemas.openxmlformats.org/officeDocument/2006/customXml" ds:itemID="{711CBB5B-3DA4-410B-8C23-ECE84871BC61}"/>
</file>

<file path=customXml/itemProps4.xml><?xml version="1.0" encoding="utf-8"?>
<ds:datastoreItem xmlns:ds="http://schemas.openxmlformats.org/officeDocument/2006/customXml" ds:itemID="{EB08762B-C1D9-4AA0-A96D-D9F804CC62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126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Belisle</dc:creator>
  <cp:keywords/>
  <dc:description/>
  <cp:lastModifiedBy>Annika Belisle</cp:lastModifiedBy>
  <cp:revision>2</cp:revision>
  <dcterms:created xsi:type="dcterms:W3CDTF">2025-07-11T07:56:00Z</dcterms:created>
  <dcterms:modified xsi:type="dcterms:W3CDTF">2025-07-11T07:57:00Z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0x01010036AB706E6EC8F940B3C65BBD951DA2C2</vt:lpwstr>
  </property>
  <property fmtid="{D5CDD505-2E9C-101B-9397-08002B2CF9AE}" pid="3" name="_dlc_DocIdItemGuid">
    <vt:lpwstr>74081b8d-6df6-46d5-985a-b5312245428f</vt:lpwstr>
  </property>
  <property fmtid="{D5CDD505-2E9C-101B-9397-08002B2CF9AE}" pid="4" name="MediaServiceImageTags">
    <vt:lpwstr/>
  </property>
</Properties>
</file>